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45980" w14:textId="77777777" w:rsidR="00930C71" w:rsidRPr="00C51FB8" w:rsidRDefault="00930C71" w:rsidP="00930C71">
      <w:pPr>
        <w:spacing w:after="360"/>
        <w:jc w:val="center"/>
        <w:rPr>
          <w:b/>
          <w:sz w:val="26"/>
          <w:szCs w:val="26"/>
        </w:rPr>
      </w:pPr>
      <w:r w:rsidRPr="00C51FB8">
        <w:rPr>
          <w:b/>
          <w:sz w:val="26"/>
          <w:szCs w:val="26"/>
        </w:rPr>
        <w:t>Nyilatkozat</w:t>
      </w:r>
    </w:p>
    <w:p w14:paraId="32AA3EC5" w14:textId="77777777" w:rsidR="00C51FB8" w:rsidRDefault="00930C71" w:rsidP="00C51FB8">
      <w:pPr>
        <w:contextualSpacing/>
        <w:jc w:val="both"/>
      </w:pPr>
      <w:r w:rsidRPr="00350024">
        <w:t>Alulírott</w:t>
      </w:r>
      <w:r w:rsidR="00C51FB8">
        <w:t xml:space="preserve"> </w:t>
      </w:r>
      <w:r w:rsidR="009D5D03">
        <w:rPr>
          <w:b/>
        </w:rPr>
        <w:t>…………………………</w:t>
      </w:r>
      <w:proofErr w:type="gramStart"/>
      <w:r w:rsidR="009D5D03">
        <w:rPr>
          <w:b/>
        </w:rPr>
        <w:t>…….</w:t>
      </w:r>
      <w:proofErr w:type="gramEnd"/>
      <w:r w:rsidR="002646C9">
        <w:t>,</w:t>
      </w:r>
      <w:r w:rsidRPr="00350024">
        <w:t xml:space="preserve"> a </w:t>
      </w:r>
      <w:r w:rsidR="009D5D03">
        <w:rPr>
          <w:b/>
        </w:rPr>
        <w:t>…………………….…………………………….</w:t>
      </w:r>
      <w:r w:rsidR="00C51FB8" w:rsidRPr="00C51FB8">
        <w:rPr>
          <w:b/>
        </w:rPr>
        <w:t xml:space="preserve"> </w:t>
      </w:r>
      <w:r w:rsidRPr="00350024">
        <w:t xml:space="preserve"> (székhely: </w:t>
      </w:r>
      <w:r w:rsidR="009D5D03">
        <w:t>…………</w:t>
      </w:r>
      <w:r w:rsidR="00C51FB8" w:rsidRPr="00C51FB8">
        <w:t xml:space="preserve"> </w:t>
      </w:r>
      <w:r w:rsidR="009D5D03">
        <w:t>………………………………</w:t>
      </w:r>
      <w:proofErr w:type="gramStart"/>
      <w:r w:rsidR="009D5D03">
        <w:t>…….</w:t>
      </w:r>
      <w:proofErr w:type="gramEnd"/>
      <w:r w:rsidR="009D5D03">
        <w:t>.</w:t>
      </w:r>
      <w:r w:rsidRPr="00350024">
        <w:t xml:space="preserve">, cégjegyzékszám: </w:t>
      </w:r>
      <w:r w:rsidR="009D5D03">
        <w:t>……………………….</w:t>
      </w:r>
      <w:r w:rsidRPr="00350024">
        <w:t xml:space="preserve">, adószám: </w:t>
      </w:r>
      <w:r w:rsidR="009D5D03">
        <w:t>…………………………….</w:t>
      </w:r>
      <w:r w:rsidRPr="00350024">
        <w:t xml:space="preserve">), </w:t>
      </w:r>
      <w:r w:rsidR="00C51FB8">
        <w:t xml:space="preserve">mint a </w:t>
      </w:r>
      <w:r w:rsidR="00C51FB8">
        <w:rPr>
          <w:b/>
          <w:bCs/>
        </w:rPr>
        <w:t>PEDELEC-2020 számú Pályázati kiírásra</w:t>
      </w:r>
      <w:r w:rsidR="00082F98">
        <w:rPr>
          <w:b/>
          <w:bCs/>
        </w:rPr>
        <w:t xml:space="preserve"> ( a továbbiakban: Pályázati kiírás)</w:t>
      </w:r>
      <w:r w:rsidR="00C51FB8">
        <w:rPr>
          <w:b/>
          <w:bCs/>
        </w:rPr>
        <w:t xml:space="preserve"> kereskedő</w:t>
      </w:r>
      <w:r w:rsidR="00082F98">
        <w:rPr>
          <w:b/>
          <w:bCs/>
        </w:rPr>
        <w:t>ként</w:t>
      </w:r>
      <w:r w:rsidR="00C51FB8" w:rsidRPr="00C51FB8">
        <w:rPr>
          <w:b/>
          <w:bCs/>
        </w:rPr>
        <w:t xml:space="preserve"> </w:t>
      </w:r>
      <w:r w:rsidR="00C51FB8">
        <w:rPr>
          <w:b/>
          <w:bCs/>
        </w:rPr>
        <w:t>regisztrált társaság</w:t>
      </w:r>
      <w:r w:rsidR="00082F98" w:rsidRPr="00082F98">
        <w:t xml:space="preserve"> </w:t>
      </w:r>
      <w:r w:rsidR="00082F98">
        <w:t>(</w:t>
      </w:r>
      <w:r w:rsidR="00082F98" w:rsidRPr="00350024">
        <w:t xml:space="preserve">a továbbiakban: </w:t>
      </w:r>
      <w:r w:rsidR="00082F98">
        <w:t>Kereskedő</w:t>
      </w:r>
      <w:r w:rsidR="002646C9">
        <w:t>)</w:t>
      </w:r>
      <w:r w:rsidR="00C51FB8">
        <w:rPr>
          <w:b/>
          <w:bCs/>
        </w:rPr>
        <w:t xml:space="preserve"> </w:t>
      </w:r>
      <w:r w:rsidR="00C51FB8" w:rsidRPr="00B54174">
        <w:rPr>
          <w:bCs/>
        </w:rPr>
        <w:t>képviselője</w:t>
      </w:r>
      <w:r w:rsidR="00082F98">
        <w:rPr>
          <w:b/>
          <w:bCs/>
        </w:rPr>
        <w:t xml:space="preserve"> </w:t>
      </w:r>
      <w:r w:rsidR="002646C9">
        <w:rPr>
          <w:b/>
          <w:bCs/>
        </w:rPr>
        <w:t xml:space="preserve">büntetőjogi felelősségem tudatában </w:t>
      </w:r>
      <w:r w:rsidR="00082F98">
        <w:rPr>
          <w:b/>
          <w:bCs/>
        </w:rPr>
        <w:t>az alábbiakról nyilatkozom:</w:t>
      </w:r>
    </w:p>
    <w:p w14:paraId="4836E48B" w14:textId="77777777" w:rsidR="00C51FB8" w:rsidRDefault="00C51FB8" w:rsidP="00AB418A">
      <w:pPr>
        <w:contextualSpacing/>
        <w:jc w:val="both"/>
      </w:pPr>
    </w:p>
    <w:p w14:paraId="7CEA89F0" w14:textId="77777777" w:rsidR="002646C9" w:rsidRDefault="00154D9E" w:rsidP="009D5D03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Kereskedőként a</w:t>
      </w:r>
      <w:r w:rsidR="00082F98" w:rsidRPr="002646C9">
        <w:rPr>
          <w:rFonts w:ascii="Times New Roman" w:hAnsi="Times New Roman" w:cs="Times New Roman"/>
          <w:sz w:val="24"/>
          <w:szCs w:val="24"/>
        </w:rPr>
        <w:t xml:space="preserve"> Pályázati kiírásban foglaltakat maradéktalanul betartom</w:t>
      </w:r>
      <w:r w:rsidR="009D5D03">
        <w:rPr>
          <w:rFonts w:ascii="Times New Roman" w:hAnsi="Times New Roman" w:cs="Times New Roman"/>
          <w:sz w:val="24"/>
          <w:szCs w:val="24"/>
        </w:rPr>
        <w:t>, különös tekintettel az I. 4.1 pont szerinti elektromos rásegítésű kerékpárokra vonatkozó műszaki követelményekre, miszerint</w:t>
      </w:r>
      <w:r w:rsidR="009D5D03" w:rsidRPr="009D5D03">
        <w:t xml:space="preserve"> 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támogatást kizárólag az </w:t>
      </w:r>
      <w:r w:rsidR="009D5D03" w:rsidRPr="009D5D03">
        <w:rPr>
          <w:rFonts w:ascii="Times New Roman" w:hAnsi="Times New Roman" w:cs="Times New Roman"/>
          <w:b/>
          <w:sz w:val="24"/>
          <w:szCs w:val="24"/>
        </w:rPr>
        <w:t>EN 15194:2017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(MSZEN 15194:2018) szabványnak megfelelő</w:t>
      </w:r>
      <w:r w:rsidR="009D5D03">
        <w:rPr>
          <w:rFonts w:ascii="Times New Roman" w:hAnsi="Times New Roman" w:cs="Times New Roman"/>
          <w:sz w:val="24"/>
          <w:szCs w:val="24"/>
        </w:rPr>
        <w:t xml:space="preserve"> kerékpárokra </w:t>
      </w:r>
      <w:r w:rsidR="009D5D03" w:rsidRPr="009D5D03">
        <w:rPr>
          <w:rFonts w:ascii="Times New Roman" w:hAnsi="Times New Roman" w:cs="Times New Roman"/>
          <w:sz w:val="24"/>
          <w:szCs w:val="24"/>
        </w:rPr>
        <w:t>lehet igényelni, amelyeknél a motor kikapcsolódik, ha a kerékpáros nem folytatja tovább a pedálok hajtását, illetve teljesítménye a járm</w:t>
      </w:r>
      <w:r w:rsidR="009D5D03">
        <w:rPr>
          <w:rFonts w:ascii="Times New Roman" w:hAnsi="Times New Roman" w:cs="Times New Roman"/>
          <w:sz w:val="24"/>
          <w:szCs w:val="24"/>
        </w:rPr>
        <w:t>ű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sebességének </w:t>
      </w:r>
      <w:proofErr w:type="spellStart"/>
      <w:r w:rsidR="009D5D03" w:rsidRPr="009D5D03">
        <w:rPr>
          <w:rFonts w:ascii="Times New Roman" w:hAnsi="Times New Roman" w:cs="Times New Roman"/>
          <w:sz w:val="24"/>
          <w:szCs w:val="24"/>
        </w:rPr>
        <w:t>növekedésével</w:t>
      </w:r>
      <w:proofErr w:type="spellEnd"/>
      <w:r w:rsidR="009D5D03" w:rsidRPr="009D5D03">
        <w:rPr>
          <w:rFonts w:ascii="Times New Roman" w:hAnsi="Times New Roman" w:cs="Times New Roman"/>
          <w:sz w:val="24"/>
          <w:szCs w:val="24"/>
        </w:rPr>
        <w:t xml:space="preserve"> fokozatosan csökken, majd mielőtt elérn</w:t>
      </w:r>
      <w:r w:rsidR="009D5D03">
        <w:rPr>
          <w:rFonts w:ascii="Times New Roman" w:hAnsi="Times New Roman" w:cs="Times New Roman"/>
          <w:sz w:val="24"/>
          <w:szCs w:val="24"/>
        </w:rPr>
        <w:t>é</w:t>
      </w:r>
      <w:r w:rsidR="009D5D03" w:rsidRPr="009D5D03">
        <w:rPr>
          <w:rFonts w:ascii="Times New Roman" w:hAnsi="Times New Roman" w:cs="Times New Roman"/>
          <w:sz w:val="24"/>
          <w:szCs w:val="24"/>
        </w:rPr>
        <w:t xml:space="preserve"> a 25 km/h sebességet, a motor leáll</w:t>
      </w:r>
      <w:r w:rsidR="00CB3C1E">
        <w:rPr>
          <w:rFonts w:ascii="Times New Roman" w:hAnsi="Times New Roman" w:cs="Times New Roman"/>
          <w:sz w:val="24"/>
          <w:szCs w:val="24"/>
        </w:rPr>
        <w:t xml:space="preserve">, illetve </w:t>
      </w:r>
      <w:r w:rsidR="009D5D03" w:rsidRPr="009D5D03">
        <w:rPr>
          <w:rFonts w:ascii="Times New Roman" w:hAnsi="Times New Roman" w:cs="Times New Roman"/>
          <w:b/>
          <w:sz w:val="24"/>
          <w:szCs w:val="24"/>
        </w:rPr>
        <w:t>gázkar nem lehet a kerékpáron</w:t>
      </w:r>
      <w:r w:rsidR="009D5D03" w:rsidRPr="009D5D03">
        <w:rPr>
          <w:rFonts w:ascii="Times New Roman" w:hAnsi="Times New Roman" w:cs="Times New Roman"/>
          <w:sz w:val="24"/>
          <w:szCs w:val="24"/>
        </w:rPr>
        <w:t>.</w:t>
      </w:r>
    </w:p>
    <w:p w14:paraId="4CBAB1D3" w14:textId="77777777" w:rsidR="002646C9" w:rsidRDefault="002646C9" w:rsidP="002646C9">
      <w:pPr>
        <w:pStyle w:val="Listaszerbekezds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144CC63" w14:textId="77777777" w:rsidR="00B54174" w:rsidRPr="002646C9" w:rsidRDefault="00BA4B72" w:rsidP="00732848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Tartózkodom minden olyan cselekménytől, amely a Pályázati Kiírásban foglaltak megkerülését jelentheti. </w:t>
      </w:r>
    </w:p>
    <w:p w14:paraId="3761B88C" w14:textId="77777777" w:rsidR="00350024" w:rsidRPr="00350024" w:rsidRDefault="00350024" w:rsidP="002F0777">
      <w:pPr>
        <w:rPr>
          <w:color w:val="1F497D"/>
        </w:rPr>
      </w:pPr>
    </w:p>
    <w:p w14:paraId="3AF1B0BF" w14:textId="77777777" w:rsidR="006E03EF" w:rsidRPr="00350024" w:rsidRDefault="00732848" w:rsidP="006E03EF">
      <w:pPr>
        <w:jc w:val="both"/>
      </w:pPr>
      <w:r>
        <w:t>………………..</w:t>
      </w:r>
      <w:r w:rsidR="00781CBC" w:rsidRPr="00350024">
        <w:t xml:space="preserve">, </w:t>
      </w:r>
      <w:r w:rsidR="002F0777" w:rsidRPr="00350024">
        <w:t xml:space="preserve">2020. </w:t>
      </w:r>
      <w:r w:rsidR="00350024" w:rsidRPr="00350024">
        <w:t>………………</w:t>
      </w:r>
    </w:p>
    <w:p w14:paraId="651659B7" w14:textId="77777777" w:rsidR="007646E5" w:rsidRPr="00350024" w:rsidRDefault="007646E5"/>
    <w:p w14:paraId="257CA284" w14:textId="77777777" w:rsidR="00E14AE2" w:rsidRPr="00350024" w:rsidRDefault="00E14AE2" w:rsidP="00E14AE2">
      <w:pPr>
        <w:ind w:left="1416" w:firstLine="708"/>
      </w:pPr>
    </w:p>
    <w:p w14:paraId="39735E0C" w14:textId="77777777" w:rsidR="00537349" w:rsidRPr="00350024" w:rsidRDefault="00141BD9" w:rsidP="00E14AE2">
      <w:pPr>
        <w:ind w:left="1416" w:firstLine="708"/>
      </w:pPr>
    </w:p>
    <w:tbl>
      <w:tblPr>
        <w:tblStyle w:val="Rcsostblzat"/>
        <w:tblW w:w="949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8"/>
        <w:gridCol w:w="4748"/>
      </w:tblGrid>
      <w:tr w:rsidR="00B64B4C" w:rsidRPr="00350024" w14:paraId="1DDD0EF0" w14:textId="77777777" w:rsidTr="00B64B4C">
        <w:trPr>
          <w:trHeight w:val="917"/>
        </w:trPr>
        <w:tc>
          <w:tcPr>
            <w:tcW w:w="4748" w:type="dxa"/>
          </w:tcPr>
          <w:p w14:paraId="19EBBFC3" w14:textId="77777777" w:rsidR="00B64B4C" w:rsidRPr="00B54174" w:rsidRDefault="00B64B4C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48" w:type="dxa"/>
          </w:tcPr>
          <w:p w14:paraId="042867AC" w14:textId="77777777" w:rsidR="00B64B4C" w:rsidRPr="00B54174" w:rsidRDefault="00B64B4C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174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……………………………………..</w:t>
            </w:r>
          </w:p>
          <w:p w14:paraId="1D1DDE12" w14:textId="77777777" w:rsidR="00B64B4C" w:rsidRPr="00B54174" w:rsidRDefault="00732848" w:rsidP="00B54174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(cégszerű aláírás)</w:t>
            </w:r>
            <w:r w:rsidR="00B54174" w:rsidRPr="00B541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14:paraId="4492E215" w14:textId="77777777" w:rsidR="00135D8A" w:rsidRPr="00350024" w:rsidRDefault="00135D8A" w:rsidP="002F0777">
      <w:pPr>
        <w:jc w:val="both"/>
        <w:rPr>
          <w:b/>
          <w:highlight w:val="yellow"/>
        </w:rPr>
      </w:pPr>
    </w:p>
    <w:p w14:paraId="51F811C0" w14:textId="77777777" w:rsidR="009C6F0E" w:rsidRPr="00350024" w:rsidRDefault="009C6F0E" w:rsidP="002F0777">
      <w:pPr>
        <w:jc w:val="both"/>
        <w:rPr>
          <w:b/>
        </w:rPr>
      </w:pPr>
    </w:p>
    <w:p w14:paraId="34CDCF96" w14:textId="77777777" w:rsidR="002F0777" w:rsidRPr="00350024" w:rsidRDefault="002F0777" w:rsidP="002F0777">
      <w:pPr>
        <w:jc w:val="both"/>
      </w:pPr>
    </w:p>
    <w:p w14:paraId="56A1895A" w14:textId="77777777" w:rsidR="002F0777" w:rsidRPr="00350024" w:rsidRDefault="002F0777" w:rsidP="002F0777">
      <w:pPr>
        <w:jc w:val="both"/>
      </w:pPr>
    </w:p>
    <w:sectPr w:rsidR="002F0777" w:rsidRPr="00350024" w:rsidSect="00E14AE2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D6B51"/>
    <w:multiLevelType w:val="hybridMultilevel"/>
    <w:tmpl w:val="0F267B8E"/>
    <w:lvl w:ilvl="0" w:tplc="99C0D20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305FDE"/>
    <w:multiLevelType w:val="hybridMultilevel"/>
    <w:tmpl w:val="1B6429F4"/>
    <w:lvl w:ilvl="0" w:tplc="040E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7E22FC"/>
    <w:multiLevelType w:val="hybridMultilevel"/>
    <w:tmpl w:val="A47CCC66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5414A"/>
    <w:multiLevelType w:val="hybridMultilevel"/>
    <w:tmpl w:val="9242974C"/>
    <w:lvl w:ilvl="0" w:tplc="CB4A709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B0572B"/>
    <w:multiLevelType w:val="hybridMultilevel"/>
    <w:tmpl w:val="8398C7A4"/>
    <w:lvl w:ilvl="0" w:tplc="6590BD0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33BCD"/>
    <w:multiLevelType w:val="hybridMultilevel"/>
    <w:tmpl w:val="D60872F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3EF"/>
    <w:rsid w:val="00017A9C"/>
    <w:rsid w:val="000224DC"/>
    <w:rsid w:val="00036F3C"/>
    <w:rsid w:val="000775D4"/>
    <w:rsid w:val="00082F98"/>
    <w:rsid w:val="0013027A"/>
    <w:rsid w:val="001337D0"/>
    <w:rsid w:val="00135D8A"/>
    <w:rsid w:val="001452DA"/>
    <w:rsid w:val="00154D9E"/>
    <w:rsid w:val="0017050D"/>
    <w:rsid w:val="001A7CF2"/>
    <w:rsid w:val="001F6AAC"/>
    <w:rsid w:val="00254E6D"/>
    <w:rsid w:val="00254EC2"/>
    <w:rsid w:val="0026046A"/>
    <w:rsid w:val="002646C9"/>
    <w:rsid w:val="002F0777"/>
    <w:rsid w:val="0030045D"/>
    <w:rsid w:val="00341B77"/>
    <w:rsid w:val="00350024"/>
    <w:rsid w:val="003756B3"/>
    <w:rsid w:val="003B689E"/>
    <w:rsid w:val="003D4D74"/>
    <w:rsid w:val="003D5208"/>
    <w:rsid w:val="003F5C09"/>
    <w:rsid w:val="00464066"/>
    <w:rsid w:val="004A5847"/>
    <w:rsid w:val="004C2F71"/>
    <w:rsid w:val="004C465F"/>
    <w:rsid w:val="0050378D"/>
    <w:rsid w:val="00530972"/>
    <w:rsid w:val="005416B6"/>
    <w:rsid w:val="00563967"/>
    <w:rsid w:val="005712EF"/>
    <w:rsid w:val="00661EBE"/>
    <w:rsid w:val="006965BE"/>
    <w:rsid w:val="006E03EF"/>
    <w:rsid w:val="007110C9"/>
    <w:rsid w:val="00732848"/>
    <w:rsid w:val="007646E5"/>
    <w:rsid w:val="00781CBC"/>
    <w:rsid w:val="007B6985"/>
    <w:rsid w:val="007D28A5"/>
    <w:rsid w:val="008048A3"/>
    <w:rsid w:val="00841ADA"/>
    <w:rsid w:val="00863CC4"/>
    <w:rsid w:val="00871930"/>
    <w:rsid w:val="008B3B23"/>
    <w:rsid w:val="008B6C8A"/>
    <w:rsid w:val="008D0FF0"/>
    <w:rsid w:val="008E0EE7"/>
    <w:rsid w:val="008F2107"/>
    <w:rsid w:val="00930C71"/>
    <w:rsid w:val="00932DB3"/>
    <w:rsid w:val="009C3DAA"/>
    <w:rsid w:val="009C6F0E"/>
    <w:rsid w:val="009D560A"/>
    <w:rsid w:val="009D5D03"/>
    <w:rsid w:val="00A74E0C"/>
    <w:rsid w:val="00A9027E"/>
    <w:rsid w:val="00A921AE"/>
    <w:rsid w:val="00AB418A"/>
    <w:rsid w:val="00B5278C"/>
    <w:rsid w:val="00B54174"/>
    <w:rsid w:val="00B64B4C"/>
    <w:rsid w:val="00B803CA"/>
    <w:rsid w:val="00B9704F"/>
    <w:rsid w:val="00BA4B72"/>
    <w:rsid w:val="00BB4C2A"/>
    <w:rsid w:val="00C442EA"/>
    <w:rsid w:val="00C51FB8"/>
    <w:rsid w:val="00C54732"/>
    <w:rsid w:val="00C90379"/>
    <w:rsid w:val="00CA27A7"/>
    <w:rsid w:val="00CB3C1E"/>
    <w:rsid w:val="00CD00C5"/>
    <w:rsid w:val="00D91A13"/>
    <w:rsid w:val="00DA0884"/>
    <w:rsid w:val="00E14AE2"/>
    <w:rsid w:val="00E17D42"/>
    <w:rsid w:val="00E64F32"/>
    <w:rsid w:val="00EE43D5"/>
    <w:rsid w:val="00F22F6F"/>
    <w:rsid w:val="00F244DA"/>
    <w:rsid w:val="00F715F8"/>
    <w:rsid w:val="00FB6B64"/>
    <w:rsid w:val="00FF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9BAA9"/>
  <w15:chartTrackingRefBased/>
  <w15:docId w15:val="{94C982F3-FFB2-4B8F-A490-094F7ECD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3EF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B64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B64B4C"/>
    <w:pPr>
      <w:spacing w:after="160" w:line="259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F210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F2107"/>
    <w:rPr>
      <w:rFonts w:ascii="Segoe UI" w:hAnsi="Segoe UI" w:cs="Segoe UI"/>
      <w:color w:val="000000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FF33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F330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F330B"/>
    <w:rPr>
      <w:rFonts w:ascii="Times New Roman" w:hAnsi="Times New Roman" w:cs="Times New Roman"/>
      <w:color w:val="000000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F33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F330B"/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54732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04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Pintér Máté</dc:creator>
  <cp:keywords/>
  <dc:description/>
  <cp:lastModifiedBy>Flautner Krisztina</cp:lastModifiedBy>
  <cp:revision>2</cp:revision>
  <cp:lastPrinted>2020-09-11T07:19:00Z</cp:lastPrinted>
  <dcterms:created xsi:type="dcterms:W3CDTF">2020-12-03T12:16:00Z</dcterms:created>
  <dcterms:modified xsi:type="dcterms:W3CDTF">2020-12-03T12:16:00Z</dcterms:modified>
</cp:coreProperties>
</file>